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90" w:rsidRDefault="004F4384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CC0A90" w:rsidRDefault="004F438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89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Kobylany</w:t>
      </w:r>
      <w:r>
        <w:rPr>
          <w:rFonts w:ascii="Times New Roman" w:eastAsia="Times New Roman" w:hAnsi="Times New Roman" w:cs="Times New Roman"/>
        </w:rPr>
        <w:t xml:space="preserve">, …………….................. </w:t>
      </w:r>
    </w:p>
    <w:p w:rsidR="00CC0A90" w:rsidRDefault="004F4384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 </w:t>
      </w:r>
    </w:p>
    <w:p w:rsidR="00CC0A90" w:rsidRDefault="004F438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imię i nazwisko rodzica / opiekuna prawnego </w:t>
      </w:r>
    </w:p>
    <w:p w:rsidR="00CC0A90" w:rsidRDefault="004F4384" w:rsidP="004F438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C0A90" w:rsidRDefault="004F438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………………………………………………………. </w:t>
      </w:r>
    </w:p>
    <w:p w:rsidR="00CC0A90" w:rsidRDefault="004F4384" w:rsidP="004F438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C0A90" w:rsidRDefault="004F438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……………………………………………………….. </w:t>
      </w:r>
    </w:p>
    <w:p w:rsidR="00CC0A90" w:rsidRDefault="004F438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adres zamieszkania  rodzica / opiekuna prawnego </w:t>
      </w:r>
    </w:p>
    <w:p w:rsidR="00CC0A90" w:rsidRDefault="004F4384" w:rsidP="004F438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C0A90" w:rsidRDefault="004F438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………………………………………………………….. </w:t>
      </w:r>
    </w:p>
    <w:p w:rsidR="00CC0A90" w:rsidRDefault="004F438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Numer telefonu </w:t>
      </w:r>
    </w:p>
    <w:p w:rsidR="00CC0A90" w:rsidRDefault="004F438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C0A90" w:rsidRDefault="004F438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C0A90" w:rsidRDefault="004F4384">
      <w:pPr>
        <w:spacing w:after="8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C0A90" w:rsidRDefault="004F438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156"/>
        </w:tabs>
        <w:spacing w:after="0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Pani</w:t>
      </w:r>
    </w:p>
    <w:p w:rsidR="00CC0A90" w:rsidRDefault="004F438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15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Agata Hrabia</w:t>
      </w:r>
    </w:p>
    <w:p w:rsidR="004F4384" w:rsidRDefault="004F4384" w:rsidP="004F438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429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Dyrektor </w:t>
      </w:r>
    </w:p>
    <w:p w:rsidR="004F4384" w:rsidRDefault="004F4384" w:rsidP="004F438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429"/>
        </w:tabs>
        <w:spacing w:after="0"/>
        <w:ind w:left="1416"/>
        <w:rPr>
          <w:rFonts w:ascii="Times New Roman" w:eastAsia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Szkoły Podstawowej </w:t>
      </w:r>
    </w:p>
    <w:p w:rsidR="00CC0A90" w:rsidRPr="004F4384" w:rsidRDefault="004F4384" w:rsidP="004F438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429"/>
        </w:tabs>
        <w:spacing w:after="0"/>
        <w:ind w:left="1416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im. por. Piotra Olka </w:t>
      </w:r>
      <w:proofErr w:type="spellStart"/>
      <w:r>
        <w:rPr>
          <w:rFonts w:ascii="Times New Roman" w:eastAsia="Times New Roman" w:hAnsi="Times New Roman" w:cs="Times New Roman"/>
          <w:sz w:val="24"/>
        </w:rPr>
        <w:t>ps.”Gołąb</w:t>
      </w:r>
      <w:proofErr w:type="spellEnd"/>
      <w:r>
        <w:rPr>
          <w:rFonts w:ascii="Times New Roman" w:eastAsia="Times New Roman" w:hAnsi="Times New Roman" w:cs="Times New Roman"/>
          <w:sz w:val="24"/>
        </w:rPr>
        <w:t>” w Kobylanach</w:t>
      </w:r>
    </w:p>
    <w:p w:rsidR="004F4384" w:rsidRDefault="004F4384" w:rsidP="004F4384">
      <w:pPr>
        <w:spacing w:after="9" w:line="268" w:lineRule="auto"/>
        <w:ind w:left="3518" w:right="1359" w:firstLine="2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ul Jana Pawła II 61, Kobylany,</w:t>
      </w:r>
    </w:p>
    <w:p w:rsidR="004F4384" w:rsidRDefault="004F4384" w:rsidP="004F4384">
      <w:pPr>
        <w:spacing w:after="9" w:line="268" w:lineRule="auto"/>
        <w:ind w:left="2827" w:right="1359" w:firstLine="713"/>
      </w:pPr>
      <w:r>
        <w:rPr>
          <w:rFonts w:ascii="Times New Roman" w:eastAsia="Times New Roman" w:hAnsi="Times New Roman" w:cs="Times New Roman"/>
          <w:sz w:val="24"/>
        </w:rPr>
        <w:t xml:space="preserve">        32-082 Bolechowice</w:t>
      </w:r>
    </w:p>
    <w:p w:rsidR="00CC0A90" w:rsidRDefault="004F438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680"/>
        </w:tabs>
        <w:spacing w:after="0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0A90" w:rsidRDefault="004F438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C0A90" w:rsidRDefault="004F4384">
      <w:pPr>
        <w:spacing w:after="9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C0A90" w:rsidRDefault="004F4384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C0A90" w:rsidRDefault="004F4384">
      <w:pPr>
        <w:spacing w:after="0"/>
        <w:ind w:left="192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Wniosek o wydanie opinii o uczniu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C0A90" w:rsidRDefault="004F4384">
      <w:pPr>
        <w:spacing w:after="0"/>
        <w:ind w:left="26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C0A90" w:rsidRDefault="004F4384">
      <w:pPr>
        <w:spacing w:after="0"/>
        <w:ind w:left="26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C0A90" w:rsidRDefault="004F4384">
      <w:r>
        <w:rPr>
          <w:rFonts w:ascii="Times New Roman" w:eastAsia="Times New Roman" w:hAnsi="Times New Roman" w:cs="Times New Roman"/>
          <w:sz w:val="24"/>
          <w:u w:val="single" w:color="000000"/>
        </w:rPr>
        <w:t>Dotyczy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0A90" w:rsidRDefault="004F4384">
      <w:pPr>
        <w:spacing w:after="152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 dziecka …………………………………………………………………… </w:t>
      </w:r>
    </w:p>
    <w:p w:rsidR="00CC0A90" w:rsidRDefault="004F4384">
      <w:pPr>
        <w:spacing w:after="152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Klasa ………………………… </w:t>
      </w:r>
    </w:p>
    <w:p w:rsidR="00CC0A90" w:rsidRDefault="004F4384">
      <w:pPr>
        <w:spacing w:after="152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Data i miejsce urodzenia …………………………………………………………………… </w:t>
      </w:r>
    </w:p>
    <w:p w:rsidR="00CC0A90" w:rsidRDefault="004F4384">
      <w:pPr>
        <w:spacing w:after="152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Adres zamieszkania …………………………………………………………………………. </w:t>
      </w:r>
    </w:p>
    <w:p w:rsidR="00CC0A90" w:rsidRDefault="004F4384">
      <w:pPr>
        <w:spacing w:after="109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Zwracam się z prośbą o wydanie opinii o moim dziecku do ( proszę właściwe zakreślić) : </w:t>
      </w:r>
    </w:p>
    <w:p w:rsidR="00CC0A90" w:rsidRDefault="004F4384">
      <w:pPr>
        <w:spacing w:after="152" w:line="268" w:lineRule="auto"/>
        <w:ind w:left="370" w:hanging="10"/>
      </w:pPr>
      <w:r>
        <w:rPr>
          <w:rFonts w:ascii="Wingdings" w:eastAsia="Wingdings" w:hAnsi="Wingdings" w:cs="Wingdings"/>
          <w:sz w:val="24"/>
          <w:shd w:val="clear" w:color="auto" w:fill="C0C0C0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Poradni </w:t>
      </w:r>
      <w:proofErr w:type="spellStart"/>
      <w:r>
        <w:rPr>
          <w:rFonts w:ascii="Times New Roman" w:eastAsia="Times New Roman" w:hAnsi="Times New Roman" w:cs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Pedagogicznej, </w:t>
      </w:r>
    </w:p>
    <w:p w:rsidR="00CC0A90" w:rsidRDefault="004F4384">
      <w:pPr>
        <w:spacing w:after="152" w:line="268" w:lineRule="auto"/>
        <w:ind w:left="370" w:hanging="10"/>
      </w:pPr>
      <w:r>
        <w:rPr>
          <w:rFonts w:ascii="Wingdings" w:eastAsia="Wingdings" w:hAnsi="Wingdings" w:cs="Wingdings"/>
          <w:sz w:val="24"/>
          <w:shd w:val="clear" w:color="auto" w:fill="C0C0C0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sądu, </w:t>
      </w:r>
    </w:p>
    <w:p w:rsidR="00CC0A90" w:rsidRDefault="004F4384">
      <w:pPr>
        <w:spacing w:after="113"/>
        <w:jc w:val="right"/>
      </w:pPr>
      <w:r>
        <w:rPr>
          <w:rFonts w:ascii="Wingdings" w:eastAsia="Wingdings" w:hAnsi="Wingdings" w:cs="Wingdings"/>
          <w:sz w:val="24"/>
          <w:shd w:val="clear" w:color="auto" w:fill="C0C0C0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innej instytucji ( proszę podać jakiej) ………………………………………………….. </w:t>
      </w:r>
    </w:p>
    <w:p w:rsidR="00CC0A90" w:rsidRDefault="004F4384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0A90" w:rsidRDefault="004F4384">
      <w:pPr>
        <w:spacing w:after="1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0A90" w:rsidRDefault="004F438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47"/>
        </w:tabs>
        <w:spacing w:after="0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…………………………………. </w:t>
      </w:r>
    </w:p>
    <w:p w:rsidR="00CC0A90" w:rsidRDefault="004F438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96"/>
        </w:tabs>
        <w:spacing w:after="152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podpis</w:t>
      </w:r>
      <w:r>
        <w:rPr>
          <w:rFonts w:ascii="Times New Roman" w:eastAsia="Times New Roman" w:hAnsi="Times New Roman" w:cs="Times New Roman"/>
          <w:sz w:val="24"/>
        </w:rPr>
        <w:t xml:space="preserve"> rodzica / prawnego opiekuna </w:t>
      </w:r>
    </w:p>
    <w:sectPr w:rsidR="00CC0A90">
      <w:pgSz w:w="11906" w:h="16838"/>
      <w:pgMar w:top="1440" w:right="16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0"/>
    <w:rsid w:val="004F4384"/>
    <w:rsid w:val="00CC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F796"/>
  <w15:docId w15:val="{3D842FA7-7479-4294-8C88-6ED85E3D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38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Agata Hrabia</cp:lastModifiedBy>
  <cp:revision>2</cp:revision>
  <cp:lastPrinted>2021-10-06T08:58:00Z</cp:lastPrinted>
  <dcterms:created xsi:type="dcterms:W3CDTF">2021-10-06T08:59:00Z</dcterms:created>
  <dcterms:modified xsi:type="dcterms:W3CDTF">2021-10-06T08:59:00Z</dcterms:modified>
</cp:coreProperties>
</file>